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E242" w14:textId="380577B6" w:rsidR="00000000" w:rsidRDefault="00F26950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sans-serif" w:hAnsi="sans-serif" w:cs="sans-serif"/>
          <w:b/>
          <w:bCs/>
          <w:color w:val="000000"/>
          <w:sz w:val="24"/>
          <w:szCs w:val="24"/>
        </w:rPr>
      </w:pPr>
      <w:r>
        <w:rPr>
          <w:rFonts w:ascii="sans-serif" w:hAnsi="sans-serif" w:cs="sans-serif"/>
          <w:b/>
          <w:bCs/>
          <w:color w:val="000000"/>
          <w:sz w:val="24"/>
          <w:szCs w:val="24"/>
        </w:rPr>
        <w:t>Solicitud de diligencia de Libro de Actas en el Registro de la Propiedad. Comunidad recién constituida</w:t>
      </w:r>
    </w:p>
    <w:p w14:paraId="7B98ACF4" w14:textId="77777777" w:rsidR="00000000" w:rsidRDefault="00F2695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Don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mayor de edad, con domicilio a estos efectos en ........................ , calle ........................ , </w:t>
      </w:r>
      <w:r>
        <w:rPr>
          <w:rFonts w:ascii="sans-serif" w:hAnsi="sans-serif" w:cs="sans-serif"/>
          <w:color w:val="000000"/>
          <w:sz w:val="16"/>
          <w:szCs w:val="16"/>
        </w:rPr>
        <w:t xml:space="preserve">con DNI número ..... , en su calidad de Presidente de la Comunidad de Propietarios del edificio sito en el número ..... de la calle ........................ de ........................ y con CIF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inscrita en el Registro al que ten</w:t>
      </w:r>
      <w:r>
        <w:rPr>
          <w:rFonts w:ascii="sans-serif" w:hAnsi="sans-serif" w:cs="sans-serif"/>
          <w:color w:val="000000"/>
          <w:sz w:val="16"/>
          <w:szCs w:val="16"/>
        </w:rPr>
        <w:t>go el honor de dirigirme, al Tomo ..... , Libro ..... , Folio ..... y Finca número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,</w:t>
      </w:r>
    </w:p>
    <w:p w14:paraId="2B300893" w14:textId="77777777" w:rsidR="00000000" w:rsidRDefault="00F2695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6CC5B3A9" w14:textId="77777777" w:rsidR="00000000" w:rsidRDefault="00F2695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center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b/>
          <w:bCs/>
          <w:color w:val="000000"/>
          <w:sz w:val="16"/>
          <w:szCs w:val="16"/>
        </w:rPr>
        <w:t>EXPONE</w:t>
      </w:r>
    </w:p>
    <w:p w14:paraId="778A4670" w14:textId="77777777" w:rsidR="00000000" w:rsidRDefault="00F2695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Que según resulta del acuerdo adoptado en la Junta de Propietarios constitutiva celebrada en segunda convocatoria el día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 ........................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, y previa presentación del libro correspondiente, se solicita en virtud de lo dispuesto en el artículo 415 del Reglamento Hipotecario, se proceda a diligenciar el libro de actas correspondiente a la Comunidad de Propietarios del edificio sito en el</w:t>
      </w:r>
      <w:r>
        <w:rPr>
          <w:rFonts w:ascii="sans-serif" w:hAnsi="sans-serif" w:cs="sans-serif"/>
          <w:color w:val="000000"/>
          <w:sz w:val="16"/>
          <w:szCs w:val="16"/>
        </w:rPr>
        <w:t xml:space="preserve"> número ..... de la calle ........................ de ........................ constituida mediante escritura pública de división horizontal, otorgada el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 ........................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ante el Ilmo. Notario de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Don ...</w:t>
      </w:r>
      <w:r>
        <w:rPr>
          <w:rFonts w:ascii="sans-serif" w:hAnsi="sans-serif" w:cs="sans-serif"/>
          <w:color w:val="000000"/>
          <w:sz w:val="16"/>
          <w:szCs w:val="16"/>
        </w:rPr>
        <w:t>..................... , bajo el número ..... de su protocolo.</w:t>
      </w:r>
    </w:p>
    <w:p w14:paraId="0EBD3432" w14:textId="77777777" w:rsidR="00000000" w:rsidRDefault="00F2695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Por todo ello,</w:t>
      </w:r>
    </w:p>
    <w:p w14:paraId="0B881F3C" w14:textId="77777777" w:rsidR="00000000" w:rsidRDefault="00F2695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0022F5B3" w14:textId="77777777" w:rsidR="00000000" w:rsidRDefault="00F2695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b/>
          <w:bCs/>
          <w:color w:val="000000"/>
          <w:sz w:val="16"/>
          <w:szCs w:val="16"/>
        </w:rPr>
        <w:t xml:space="preserve">SOLICITO DEL SR </w:t>
      </w: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REGISTRADOR</w:t>
      </w:r>
      <w:r>
        <w:rPr>
          <w:rFonts w:ascii="sans-serif" w:hAnsi="sans-serif" w:cs="sans-serif"/>
          <w:color w:val="000000"/>
          <w:sz w:val="16"/>
          <w:szCs w:val="16"/>
        </w:rPr>
        <w:t xml:space="preserve">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que tenga por presentada esta instancia, y de acuerdo con lo solicitado proceda a realizar los oportunos diligenciamientos.</w:t>
      </w:r>
    </w:p>
    <w:p w14:paraId="583890A5" w14:textId="77777777" w:rsidR="00000000" w:rsidRDefault="00F2695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0D11E1C3" w14:textId="77777777" w:rsidR="00000000" w:rsidRDefault="00F2695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En ........................ a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de ........................ de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. </w:t>
      </w:r>
    </w:p>
    <w:p w14:paraId="020EB336" w14:textId="77777777" w:rsidR="00000000" w:rsidRDefault="00F2695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08FDC908" w14:textId="77777777" w:rsidR="00000000" w:rsidRDefault="00F26950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Fdo. ........................ </w:t>
      </w:r>
    </w:p>
    <w:p w14:paraId="0B15E40B" w14:textId="77777777" w:rsidR="00000000" w:rsidRDefault="00F26950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61DA43F0" w14:textId="77777777" w:rsidR="00000000" w:rsidRDefault="00F2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headerReference w:type="default" r:id="rId7"/>
      <w:footerReference w:type="default" r:id="rId8"/>
      <w:pgSz w:w="11894" w:h="16833"/>
      <w:pgMar w:top="1800" w:right="1440" w:bottom="21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E139E" w14:textId="77777777" w:rsidR="00000000" w:rsidRDefault="00F26950">
      <w:pPr>
        <w:spacing w:after="0" w:line="240" w:lineRule="auto"/>
      </w:pPr>
      <w:r>
        <w:separator/>
      </w:r>
    </w:p>
  </w:endnote>
  <w:endnote w:type="continuationSeparator" w:id="0">
    <w:p w14:paraId="7867C279" w14:textId="77777777" w:rsidR="00000000" w:rsidRDefault="00F2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D49DA" w14:textId="77777777" w:rsidR="00000000" w:rsidRDefault="00F26950">
      <w:pPr>
        <w:spacing w:after="0" w:line="240" w:lineRule="auto"/>
      </w:pPr>
      <w:r>
        <w:separator/>
      </w:r>
    </w:p>
  </w:footnote>
  <w:footnote w:type="continuationSeparator" w:id="0">
    <w:p w14:paraId="66B675C0" w14:textId="77777777" w:rsidR="00000000" w:rsidRDefault="00F2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50"/>
    <w:rsid w:val="00F2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1E8E1"/>
  <w14:defaultImageDpi w14:val="0"/>
  <w15:docId w15:val="{924068F0-0CFD-4572-AB57-CAEA23A0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9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950"/>
  </w:style>
  <w:style w:type="paragraph" w:styleId="Piedepgina">
    <w:name w:val="footer"/>
    <w:basedOn w:val="Normal"/>
    <w:link w:val="PiedepginaCar"/>
    <w:uiPriority w:val="99"/>
    <w:unhideWhenUsed/>
    <w:rsid w:val="00F26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20200312.V2</dc:creator>
  <cp:keywords/>
  <dc:description/>
  <cp:lastModifiedBy>Pablo Tovar Ropero</cp:lastModifiedBy>
  <cp:revision>2</cp:revision>
  <dcterms:created xsi:type="dcterms:W3CDTF">2020-04-21T15:07:00Z</dcterms:created>
  <dcterms:modified xsi:type="dcterms:W3CDTF">2020-04-21T15:07:00Z</dcterms:modified>
</cp:coreProperties>
</file>